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540" w:lineRule="atLeast"/>
        <w:jc w:val="left"/>
        <w:textAlignment w:val="top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附件2：</w:t>
      </w:r>
    </w:p>
    <w:tbl>
      <w:tblPr>
        <w:tblStyle w:val="3"/>
        <w:tblW w:w="8625" w:type="dxa"/>
        <w:tblInd w:w="13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50"/>
        <w:gridCol w:w="2505"/>
        <w:gridCol w:w="2370"/>
        <w:gridCol w:w="15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0" w:hRule="atLeast"/>
        </w:trPr>
        <w:tc>
          <w:tcPr>
            <w:tcW w:w="862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2021年黄山市祁门县 “三支一扶”招募入围体检人员名单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招募区县</w:t>
            </w:r>
          </w:p>
        </w:tc>
        <w:tc>
          <w:tcPr>
            <w:tcW w:w="25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岗位代码</w:t>
            </w:r>
          </w:p>
        </w:tc>
        <w:tc>
          <w:tcPr>
            <w:tcW w:w="23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2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祁门县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17016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170502624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17016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170503014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17016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170502101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17016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170503216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6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17016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170501906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6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17016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170503222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17016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170502105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17016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170501810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BD"/>
    <w:rsid w:val="001D436C"/>
    <w:rsid w:val="002B01EE"/>
    <w:rsid w:val="002C0CDD"/>
    <w:rsid w:val="0042599C"/>
    <w:rsid w:val="00703483"/>
    <w:rsid w:val="00797511"/>
    <w:rsid w:val="007A25AF"/>
    <w:rsid w:val="009536CE"/>
    <w:rsid w:val="009D6D67"/>
    <w:rsid w:val="00AA28BD"/>
    <w:rsid w:val="00AC49A9"/>
    <w:rsid w:val="00AD1618"/>
    <w:rsid w:val="00C842DB"/>
    <w:rsid w:val="00D00DD9"/>
    <w:rsid w:val="00D16386"/>
    <w:rsid w:val="00D76F29"/>
    <w:rsid w:val="00E72DF1"/>
    <w:rsid w:val="00F6337D"/>
    <w:rsid w:val="00FC2BCA"/>
    <w:rsid w:val="1249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6">
    <w:name w:val="标题 1 Char"/>
    <w:basedOn w:val="4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7">
    <w:name w:val="aut"/>
    <w:basedOn w:val="4"/>
    <w:uiPriority w:val="0"/>
  </w:style>
  <w:style w:type="character" w:customStyle="1" w:styleId="8">
    <w:name w:val="fbsj"/>
    <w:basedOn w:val="4"/>
    <w:qFormat/>
    <w:uiPriority w:val="0"/>
  </w:style>
  <w:style w:type="character" w:customStyle="1" w:styleId="9">
    <w:name w:val="res"/>
    <w:basedOn w:val="4"/>
    <w:qFormat/>
    <w:uiPriority w:val="0"/>
  </w:style>
  <w:style w:type="character" w:customStyle="1" w:styleId="10">
    <w:name w:val="hit"/>
    <w:basedOn w:val="4"/>
    <w:uiPriority w:val="0"/>
  </w:style>
  <w:style w:type="character" w:customStyle="1" w:styleId="11">
    <w:name w:val="j-info-hit"/>
    <w:basedOn w:val="4"/>
    <w:qFormat/>
    <w:uiPriority w:val="0"/>
  </w:style>
  <w:style w:type="character" w:customStyle="1" w:styleId="12">
    <w:name w:val="wz_font"/>
    <w:basedOn w:val="4"/>
    <w:qFormat/>
    <w:uiPriority w:val="0"/>
  </w:style>
  <w:style w:type="character" w:customStyle="1" w:styleId="13">
    <w:name w:val="print_w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204</Words>
  <Characters>1163</Characters>
  <Lines>9</Lines>
  <Paragraphs>2</Paragraphs>
  <TotalTime>51</TotalTime>
  <ScaleCrop>false</ScaleCrop>
  <LinksUpToDate>false</LinksUpToDate>
  <CharactersWithSpaces>1365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2021-07-02T02:00:00Z</dcterms:created>
  <dc:creator>Administrator</dc:creator>
  <cp:lastModifiedBy>仰头望天空</cp:lastModifiedBy>
  <dcterms:modified xsi:type="dcterms:W3CDTF">2021-07-06T07:51:25Z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C2CAA3FA8C1B4B8BAAB0E1DAC5D61DB2</vt:lpwstr>
  </property>
</Properties>
</file>